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C582" w14:textId="77777777" w:rsidR="00544972" w:rsidRPr="001A522C" w:rsidRDefault="00544972" w:rsidP="001A522C">
      <w:pPr>
        <w:jc w:val="center"/>
        <w:rPr>
          <w:b/>
          <w:bCs/>
          <w:sz w:val="40"/>
          <w:szCs w:val="40"/>
        </w:rPr>
      </w:pPr>
      <w:r w:rsidRPr="00544972">
        <w:rPr>
          <w:rFonts w:ascii="Segoe UI Emoji" w:hAnsi="Segoe UI Emoji" w:cs="Segoe UI Emoji"/>
          <w:b/>
          <w:bCs/>
          <w:sz w:val="40"/>
          <w:szCs w:val="40"/>
        </w:rPr>
        <w:t>🕊️</w:t>
      </w:r>
      <w:r w:rsidRPr="00544972">
        <w:rPr>
          <w:b/>
          <w:bCs/>
          <w:sz w:val="40"/>
          <w:szCs w:val="40"/>
        </w:rPr>
        <w:t xml:space="preserve"> Thèmes pour amorcer l’activité d’accueil – Les Oies blanches</w:t>
      </w:r>
    </w:p>
    <w:p w14:paraId="69846997" w14:textId="77777777" w:rsidR="001A522C" w:rsidRPr="00544972" w:rsidRDefault="001A522C" w:rsidP="001A522C">
      <w:pPr>
        <w:jc w:val="center"/>
        <w:rPr>
          <w:b/>
          <w:bCs/>
        </w:rPr>
      </w:pPr>
    </w:p>
    <w:p w14:paraId="3D87F8CC" w14:textId="77777777" w:rsidR="00544972" w:rsidRPr="00544972" w:rsidRDefault="00544972" w:rsidP="00544972">
      <w:pPr>
        <w:rPr>
          <w:b/>
          <w:bCs/>
        </w:rPr>
      </w:pPr>
      <w:r w:rsidRPr="00544972">
        <w:rPr>
          <w:rFonts w:ascii="Segoe UI Emoji" w:hAnsi="Segoe UI Emoji" w:cs="Segoe UI Emoji"/>
          <w:b/>
          <w:bCs/>
        </w:rPr>
        <w:t>🎨</w:t>
      </w:r>
      <w:r w:rsidRPr="00544972">
        <w:rPr>
          <w:b/>
          <w:bCs/>
        </w:rPr>
        <w:t xml:space="preserve"> 1. Le mouvement en liberté</w:t>
      </w:r>
    </w:p>
    <w:p w14:paraId="24608B85" w14:textId="77777777" w:rsidR="00544972" w:rsidRPr="00544972" w:rsidRDefault="00544972" w:rsidP="00544972">
      <w:pPr>
        <w:numPr>
          <w:ilvl w:val="0"/>
          <w:numId w:val="1"/>
        </w:numPr>
      </w:pPr>
      <w:r w:rsidRPr="00544972">
        <w:rPr>
          <w:b/>
          <w:bCs/>
        </w:rPr>
        <w:t>Observation</w:t>
      </w:r>
      <w:r w:rsidRPr="00544972">
        <w:t xml:space="preserve"> : Que ressens-tu en regardant le vol des oies chez Riopelle ?</w:t>
      </w:r>
    </w:p>
    <w:p w14:paraId="26D525E4" w14:textId="77777777" w:rsidR="00544972" w:rsidRPr="00544972" w:rsidRDefault="00544972" w:rsidP="00544972">
      <w:pPr>
        <w:numPr>
          <w:ilvl w:val="0"/>
          <w:numId w:val="1"/>
        </w:numPr>
      </w:pPr>
      <w:r w:rsidRPr="00544972">
        <w:rPr>
          <w:b/>
          <w:bCs/>
        </w:rPr>
        <w:t>Lien au livre jeunesse</w:t>
      </w:r>
      <w:r w:rsidRPr="00544972">
        <w:t xml:space="preserve"> : Quel passage du livre </w:t>
      </w:r>
      <w:r w:rsidRPr="00544972">
        <w:rPr>
          <w:i/>
          <w:iCs/>
        </w:rPr>
        <w:t>Raconte-moi Jean Paul Riopelle</w:t>
      </w:r>
      <w:r w:rsidRPr="00544972">
        <w:t xml:space="preserve"> évoque cette idée de liberté ou de nature en mouvement ?</w:t>
      </w:r>
    </w:p>
    <w:p w14:paraId="5A1B549F" w14:textId="66E21FDF" w:rsidR="00544972" w:rsidRPr="00544972" w:rsidRDefault="00544972" w:rsidP="001A522C">
      <w:pPr>
        <w:numPr>
          <w:ilvl w:val="0"/>
          <w:numId w:val="1"/>
        </w:numPr>
      </w:pPr>
      <w:r w:rsidRPr="00544972">
        <w:rPr>
          <w:b/>
          <w:bCs/>
        </w:rPr>
        <w:t>Ca</w:t>
      </w:r>
      <w:r w:rsidR="001A522C">
        <w:rPr>
          <w:b/>
          <w:bCs/>
        </w:rPr>
        <w:t xml:space="preserve">hier de </w:t>
      </w:r>
      <w:r w:rsidR="0084186A">
        <w:rPr>
          <w:b/>
          <w:bCs/>
        </w:rPr>
        <w:t xml:space="preserve">traces </w:t>
      </w:r>
      <w:r w:rsidR="0084186A" w:rsidRPr="00544972">
        <w:t>:</w:t>
      </w:r>
      <w:r w:rsidRPr="00544972">
        <w:t xml:space="preserve"> Dessine une ligne de vol ou un chemin de migration imaginé. Que dit-il sur ta propre trajectoire d'artiste en devenir ?</w:t>
      </w:r>
    </w:p>
    <w:p w14:paraId="658A4BD3" w14:textId="77777777" w:rsidR="00544972" w:rsidRPr="00544972" w:rsidRDefault="00544972" w:rsidP="00544972">
      <w:r w:rsidRPr="00544972">
        <w:pict w14:anchorId="20C6732E">
          <v:rect id="_x0000_i1049" style="width:0;height:1.5pt" o:hralign="center" o:hrstd="t" o:hr="t" fillcolor="#a0a0a0" stroked="f"/>
        </w:pict>
      </w:r>
    </w:p>
    <w:p w14:paraId="058BC55B" w14:textId="77777777" w:rsidR="00544972" w:rsidRPr="00544972" w:rsidRDefault="00544972" w:rsidP="00544972">
      <w:pPr>
        <w:rPr>
          <w:b/>
          <w:bCs/>
        </w:rPr>
      </w:pPr>
      <w:r w:rsidRPr="00544972">
        <w:rPr>
          <w:rFonts w:ascii="Segoe UI Emoji" w:hAnsi="Segoe UI Emoji" w:cs="Segoe UI Emoji"/>
          <w:b/>
          <w:bCs/>
        </w:rPr>
        <w:t>🧩</w:t>
      </w:r>
      <w:r w:rsidRPr="00544972">
        <w:rPr>
          <w:b/>
          <w:bCs/>
        </w:rPr>
        <w:t xml:space="preserve"> 2. La fragmentation et la reconstruction</w:t>
      </w:r>
    </w:p>
    <w:p w14:paraId="5E1EF685" w14:textId="77777777" w:rsidR="00544972" w:rsidRPr="00544972" w:rsidRDefault="00544972" w:rsidP="00544972">
      <w:pPr>
        <w:numPr>
          <w:ilvl w:val="0"/>
          <w:numId w:val="2"/>
        </w:numPr>
      </w:pPr>
      <w:r w:rsidRPr="00544972">
        <w:rPr>
          <w:b/>
          <w:bCs/>
        </w:rPr>
        <w:t>Observation</w:t>
      </w:r>
      <w:r w:rsidRPr="00544972">
        <w:t xml:space="preserve"> : Riopelle utilise des formes éclatées, presque en mosaïque. Que peut signifier ce langage visuel ?</w:t>
      </w:r>
    </w:p>
    <w:p w14:paraId="64E42A93" w14:textId="77777777" w:rsidR="00544972" w:rsidRPr="00544972" w:rsidRDefault="00544972" w:rsidP="00544972">
      <w:pPr>
        <w:numPr>
          <w:ilvl w:val="0"/>
          <w:numId w:val="2"/>
        </w:numPr>
      </w:pPr>
      <w:r w:rsidRPr="00544972">
        <w:rPr>
          <w:b/>
          <w:bCs/>
        </w:rPr>
        <w:t>Lien au livre analytique</w:t>
      </w:r>
      <w:r w:rsidRPr="00544972">
        <w:t xml:space="preserve"> (</w:t>
      </w:r>
      <w:r w:rsidRPr="00544972">
        <w:rPr>
          <w:i/>
          <w:iCs/>
        </w:rPr>
        <w:t>L’artiste magicien</w:t>
      </w:r>
      <w:r w:rsidRPr="00544972">
        <w:t>) : Que révèle ce procédé sur sa façon de penser le monde ?</w:t>
      </w:r>
    </w:p>
    <w:p w14:paraId="20423693" w14:textId="001333E6" w:rsidR="00544972" w:rsidRPr="00544972" w:rsidRDefault="001A522C" w:rsidP="001A522C">
      <w:pPr>
        <w:numPr>
          <w:ilvl w:val="0"/>
          <w:numId w:val="2"/>
        </w:numPr>
      </w:pPr>
      <w:r w:rsidRPr="00544972">
        <w:rPr>
          <w:b/>
          <w:bCs/>
        </w:rPr>
        <w:t>Ca</w:t>
      </w:r>
      <w:r>
        <w:rPr>
          <w:b/>
          <w:bCs/>
        </w:rPr>
        <w:t xml:space="preserve">hier de </w:t>
      </w:r>
      <w:r w:rsidR="0084186A">
        <w:rPr>
          <w:b/>
          <w:bCs/>
        </w:rPr>
        <w:t xml:space="preserve">traces </w:t>
      </w:r>
      <w:r w:rsidR="0084186A" w:rsidRPr="00544972">
        <w:t>:</w:t>
      </w:r>
      <w:r w:rsidR="00544972" w:rsidRPr="00544972">
        <w:t xml:space="preserve"> Crée une forme brisée puis reconstituée. Que racontent les morceaux ?</w:t>
      </w:r>
    </w:p>
    <w:p w14:paraId="273471D5" w14:textId="77777777" w:rsidR="00544972" w:rsidRPr="00544972" w:rsidRDefault="00544972" w:rsidP="00544972">
      <w:r w:rsidRPr="00544972">
        <w:pict w14:anchorId="783D7044">
          <v:rect id="_x0000_i1050" style="width:0;height:1.5pt" o:hralign="center" o:hrstd="t" o:hr="t" fillcolor="#a0a0a0" stroked="f"/>
        </w:pict>
      </w:r>
    </w:p>
    <w:p w14:paraId="21FFB659" w14:textId="77777777" w:rsidR="00544972" w:rsidRPr="00544972" w:rsidRDefault="00544972" w:rsidP="00544972">
      <w:pPr>
        <w:rPr>
          <w:b/>
          <w:bCs/>
        </w:rPr>
      </w:pPr>
      <w:r w:rsidRPr="00544972">
        <w:rPr>
          <w:rFonts w:ascii="Segoe UI Emoji" w:hAnsi="Segoe UI Emoji" w:cs="Segoe UI Emoji"/>
          <w:b/>
          <w:bCs/>
        </w:rPr>
        <w:t>🤝</w:t>
      </w:r>
      <w:r w:rsidRPr="00544972">
        <w:rPr>
          <w:b/>
          <w:bCs/>
        </w:rPr>
        <w:t xml:space="preserve"> 3. Le vol en groupe – solidarité et synchronie</w:t>
      </w:r>
    </w:p>
    <w:p w14:paraId="6A03301F" w14:textId="77777777" w:rsidR="00544972" w:rsidRPr="00544972" w:rsidRDefault="00544972" w:rsidP="00544972">
      <w:pPr>
        <w:numPr>
          <w:ilvl w:val="0"/>
          <w:numId w:val="3"/>
        </w:numPr>
      </w:pPr>
      <w:r w:rsidRPr="00544972">
        <w:rPr>
          <w:b/>
          <w:bCs/>
        </w:rPr>
        <w:t>Observation</w:t>
      </w:r>
      <w:r w:rsidRPr="00544972">
        <w:t xml:space="preserve"> : Les oies volent ensemble, en formation. Comment cette image résonne-t-elle dans ton parcours d'étudiant(e) ?</w:t>
      </w:r>
    </w:p>
    <w:p w14:paraId="175A1385" w14:textId="77777777" w:rsidR="00544972" w:rsidRPr="00544972" w:rsidRDefault="00544972" w:rsidP="00544972">
      <w:pPr>
        <w:numPr>
          <w:ilvl w:val="0"/>
          <w:numId w:val="3"/>
        </w:numPr>
      </w:pPr>
      <w:r w:rsidRPr="00544972">
        <w:rPr>
          <w:b/>
          <w:bCs/>
        </w:rPr>
        <w:t>Lien aux deux livres</w:t>
      </w:r>
      <w:r w:rsidRPr="00544972">
        <w:t xml:space="preserve"> : Quels passages mettent en lumière l'idée de collaboration ou de compagnonnage en art ?</w:t>
      </w:r>
    </w:p>
    <w:p w14:paraId="75AB8B43" w14:textId="0E436DA1" w:rsidR="00544972" w:rsidRPr="00544972" w:rsidRDefault="001A522C" w:rsidP="001A522C">
      <w:pPr>
        <w:numPr>
          <w:ilvl w:val="0"/>
          <w:numId w:val="3"/>
        </w:numPr>
      </w:pPr>
      <w:r w:rsidRPr="00544972">
        <w:rPr>
          <w:b/>
          <w:bCs/>
        </w:rPr>
        <w:t>Ca</w:t>
      </w:r>
      <w:r>
        <w:rPr>
          <w:b/>
          <w:bCs/>
        </w:rPr>
        <w:t xml:space="preserve">hier de </w:t>
      </w:r>
      <w:r w:rsidR="0084186A">
        <w:rPr>
          <w:b/>
          <w:bCs/>
        </w:rPr>
        <w:t xml:space="preserve">traces </w:t>
      </w:r>
      <w:r w:rsidR="0084186A" w:rsidRPr="00544972">
        <w:t>:</w:t>
      </w:r>
      <w:r w:rsidR="00544972" w:rsidRPr="00544972">
        <w:t xml:space="preserve"> Écris ou illustre un moment où tu t’es senti(e) soutenu(e) ou aligné(e) avec un collectif.</w:t>
      </w:r>
    </w:p>
    <w:p w14:paraId="510A8126" w14:textId="77777777" w:rsidR="00544972" w:rsidRPr="00544972" w:rsidRDefault="00544972" w:rsidP="00544972">
      <w:r w:rsidRPr="00544972">
        <w:pict w14:anchorId="6808E89F">
          <v:rect id="_x0000_i1051" style="width:0;height:1.5pt" o:hralign="center" o:hrstd="t" o:hr="t" fillcolor="#a0a0a0" stroked="f"/>
        </w:pict>
      </w:r>
    </w:p>
    <w:p w14:paraId="1B0979BB" w14:textId="77777777" w:rsidR="00544972" w:rsidRPr="00544972" w:rsidRDefault="00544972" w:rsidP="00544972">
      <w:pPr>
        <w:rPr>
          <w:b/>
          <w:bCs/>
        </w:rPr>
      </w:pPr>
      <w:r w:rsidRPr="00544972">
        <w:rPr>
          <w:rFonts w:ascii="Segoe UI Emoji" w:hAnsi="Segoe UI Emoji" w:cs="Segoe UI Emoji"/>
          <w:b/>
          <w:bCs/>
        </w:rPr>
        <w:t>🌬️</w:t>
      </w:r>
      <w:r w:rsidRPr="00544972">
        <w:rPr>
          <w:b/>
          <w:bCs/>
        </w:rPr>
        <w:t xml:space="preserve"> 4. Le souffle de la nature</w:t>
      </w:r>
    </w:p>
    <w:p w14:paraId="558FB620" w14:textId="77777777" w:rsidR="00544972" w:rsidRPr="00544972" w:rsidRDefault="00544972" w:rsidP="00544972">
      <w:pPr>
        <w:numPr>
          <w:ilvl w:val="0"/>
          <w:numId w:val="4"/>
        </w:numPr>
      </w:pPr>
      <w:r w:rsidRPr="00544972">
        <w:rPr>
          <w:b/>
          <w:bCs/>
        </w:rPr>
        <w:t>Observation</w:t>
      </w:r>
      <w:r w:rsidRPr="00544972">
        <w:t xml:space="preserve"> : Que dit la toile sur les éléments naturels (vent, lumière, ciel) ?</w:t>
      </w:r>
    </w:p>
    <w:p w14:paraId="054AD680" w14:textId="77777777" w:rsidR="00544972" w:rsidRPr="00544972" w:rsidRDefault="00544972" w:rsidP="00544972">
      <w:pPr>
        <w:numPr>
          <w:ilvl w:val="0"/>
          <w:numId w:val="4"/>
        </w:numPr>
      </w:pPr>
      <w:r w:rsidRPr="00544972">
        <w:rPr>
          <w:b/>
          <w:bCs/>
        </w:rPr>
        <w:t>Livre jeunesse</w:t>
      </w:r>
      <w:r w:rsidRPr="00544972">
        <w:t xml:space="preserve"> : Quelle phrase du récit évoque un lien fort à la nature ?</w:t>
      </w:r>
    </w:p>
    <w:p w14:paraId="23139D0E" w14:textId="777BA991" w:rsidR="00544972" w:rsidRPr="00544972" w:rsidRDefault="001A522C" w:rsidP="001A522C">
      <w:pPr>
        <w:numPr>
          <w:ilvl w:val="0"/>
          <w:numId w:val="4"/>
        </w:numPr>
      </w:pPr>
      <w:r w:rsidRPr="00544972">
        <w:rPr>
          <w:b/>
          <w:bCs/>
        </w:rPr>
        <w:t>Ca</w:t>
      </w:r>
      <w:r>
        <w:rPr>
          <w:b/>
          <w:bCs/>
        </w:rPr>
        <w:t>hier de traces</w:t>
      </w:r>
      <w:r>
        <w:rPr>
          <w:b/>
          <w:bCs/>
        </w:rPr>
        <w:t> </w:t>
      </w:r>
      <w:r>
        <w:t xml:space="preserve">: </w:t>
      </w:r>
      <w:r w:rsidR="00544972" w:rsidRPr="00544972">
        <w:t>Évoque ou dessine un lieu naturel qui t’apaise. Peux-tu y associer une sensation (visuelle, auditive, tactile) ?</w:t>
      </w:r>
    </w:p>
    <w:p w14:paraId="427CF089" w14:textId="77777777" w:rsidR="00544972" w:rsidRDefault="00544972" w:rsidP="00544972">
      <w:r w:rsidRPr="00544972">
        <w:lastRenderedPageBreak/>
        <w:pict w14:anchorId="38D108C8">
          <v:rect id="_x0000_i1052" style="width:0;height:1.5pt" o:hralign="center" o:hrstd="t" o:hr="t" fillcolor="#a0a0a0" stroked="f"/>
        </w:pict>
      </w:r>
    </w:p>
    <w:p w14:paraId="4E24986D" w14:textId="77777777" w:rsidR="00544972" w:rsidRPr="00544972" w:rsidRDefault="00544972" w:rsidP="00544972">
      <w:pPr>
        <w:rPr>
          <w:b/>
          <w:bCs/>
        </w:rPr>
      </w:pPr>
      <w:r w:rsidRPr="00544972">
        <w:rPr>
          <w:rFonts w:ascii="Segoe UI Emoji" w:hAnsi="Segoe UI Emoji" w:cs="Segoe UI Emoji"/>
          <w:b/>
          <w:bCs/>
        </w:rPr>
        <w:t>🪞</w:t>
      </w:r>
      <w:r w:rsidRPr="00544972">
        <w:rPr>
          <w:b/>
          <w:bCs/>
        </w:rPr>
        <w:t xml:space="preserve"> 5. Ce que l’art me révèle sur moi</w:t>
      </w:r>
    </w:p>
    <w:p w14:paraId="6CF87393" w14:textId="77777777" w:rsidR="00544972" w:rsidRPr="00544972" w:rsidRDefault="00544972" w:rsidP="00544972">
      <w:pPr>
        <w:numPr>
          <w:ilvl w:val="0"/>
          <w:numId w:val="5"/>
        </w:numPr>
      </w:pPr>
      <w:r w:rsidRPr="00544972">
        <w:rPr>
          <w:b/>
          <w:bCs/>
        </w:rPr>
        <w:t>Observation</w:t>
      </w:r>
      <w:r w:rsidRPr="00544972">
        <w:t xml:space="preserve"> : Comment ton regard change-t-il après cette immersion dans l’univers de Riopelle ?</w:t>
      </w:r>
    </w:p>
    <w:p w14:paraId="1276B069" w14:textId="1BA71FA9" w:rsidR="00544972" w:rsidRDefault="001A522C" w:rsidP="001A522C">
      <w:pPr>
        <w:numPr>
          <w:ilvl w:val="0"/>
          <w:numId w:val="5"/>
        </w:numPr>
      </w:pPr>
      <w:r w:rsidRPr="00544972">
        <w:rPr>
          <w:b/>
          <w:bCs/>
        </w:rPr>
        <w:t>Ca</w:t>
      </w:r>
      <w:r>
        <w:rPr>
          <w:b/>
          <w:bCs/>
        </w:rPr>
        <w:t xml:space="preserve">hier de </w:t>
      </w:r>
      <w:r w:rsidR="0084186A">
        <w:rPr>
          <w:b/>
          <w:bCs/>
        </w:rPr>
        <w:t xml:space="preserve">traces </w:t>
      </w:r>
      <w:r w:rsidR="0084186A" w:rsidRPr="00544972">
        <w:t>:</w:t>
      </w:r>
      <w:r w:rsidR="00544972" w:rsidRPr="00544972">
        <w:t xml:space="preserve"> Qu’as-tu découvert sur ton rapport à la création, à l’imaginaire ou à l’enseignement ?</w:t>
      </w:r>
    </w:p>
    <w:p w14:paraId="5B060F5F" w14:textId="77777777" w:rsidR="00544972" w:rsidRDefault="00544972" w:rsidP="00544972"/>
    <w:p w14:paraId="29FCF517" w14:textId="77777777" w:rsidR="001A522C" w:rsidRDefault="001A522C" w:rsidP="00544972"/>
    <w:p w14:paraId="5C1367DF" w14:textId="77777777" w:rsidR="001A522C" w:rsidRDefault="001A522C" w:rsidP="00544972"/>
    <w:p w14:paraId="54C79CE9" w14:textId="77777777" w:rsidR="001A522C" w:rsidRDefault="001A522C" w:rsidP="00544972"/>
    <w:p w14:paraId="69486ABF" w14:textId="77777777" w:rsidR="001A522C" w:rsidRDefault="001A522C" w:rsidP="00544972"/>
    <w:p w14:paraId="1D4619A2" w14:textId="77777777" w:rsidR="00544972" w:rsidRDefault="00544972" w:rsidP="00544972"/>
    <w:p w14:paraId="5BA692B5" w14:textId="5AFA4868" w:rsidR="00544972" w:rsidRDefault="00544972" w:rsidP="00544972">
      <w:r>
        <w:t>Sonia Fournier, Ph. D. en enseignement des arts</w:t>
      </w:r>
    </w:p>
    <w:p w14:paraId="1E07591F" w14:textId="341A8AD6" w:rsidR="00544972" w:rsidRPr="00544972" w:rsidRDefault="00544972" w:rsidP="00544972">
      <w:pPr>
        <w:rPr>
          <w:b/>
          <w:bCs/>
        </w:rPr>
      </w:pPr>
      <w:r w:rsidRPr="00544972">
        <w:rPr>
          <w:b/>
          <w:bCs/>
        </w:rPr>
        <w:t>UQAR</w:t>
      </w:r>
    </w:p>
    <w:p w14:paraId="6B7E56DA" w14:textId="77777777" w:rsidR="005314E2" w:rsidRDefault="005314E2"/>
    <w:sectPr w:rsidR="005314E2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8639" w14:textId="77777777" w:rsidR="00064DE4" w:rsidRDefault="00064DE4" w:rsidP="001A522C">
      <w:pPr>
        <w:spacing w:after="0" w:line="240" w:lineRule="auto"/>
      </w:pPr>
      <w:r>
        <w:separator/>
      </w:r>
    </w:p>
  </w:endnote>
  <w:endnote w:type="continuationSeparator" w:id="0">
    <w:p w14:paraId="3CBC5DFB" w14:textId="77777777" w:rsidR="00064DE4" w:rsidRDefault="00064DE4" w:rsidP="001A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13D1" w14:textId="77777777" w:rsidR="001A522C" w:rsidRDefault="001A52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17645" w14:textId="77777777" w:rsidR="00064DE4" w:rsidRDefault="00064DE4" w:rsidP="001A522C">
      <w:pPr>
        <w:spacing w:after="0" w:line="240" w:lineRule="auto"/>
      </w:pPr>
      <w:r>
        <w:separator/>
      </w:r>
    </w:p>
  </w:footnote>
  <w:footnote w:type="continuationSeparator" w:id="0">
    <w:p w14:paraId="38EF18DF" w14:textId="77777777" w:rsidR="00064DE4" w:rsidRDefault="00064DE4" w:rsidP="001A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1A8"/>
    <w:multiLevelType w:val="multilevel"/>
    <w:tmpl w:val="A032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368CA"/>
    <w:multiLevelType w:val="multilevel"/>
    <w:tmpl w:val="9996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863D7"/>
    <w:multiLevelType w:val="multilevel"/>
    <w:tmpl w:val="FB2C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06305"/>
    <w:multiLevelType w:val="multilevel"/>
    <w:tmpl w:val="FFB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F0E51"/>
    <w:multiLevelType w:val="multilevel"/>
    <w:tmpl w:val="ED6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619726">
    <w:abstractNumId w:val="0"/>
  </w:num>
  <w:num w:numId="2" w16cid:durableId="14158402">
    <w:abstractNumId w:val="3"/>
  </w:num>
  <w:num w:numId="3" w16cid:durableId="845286339">
    <w:abstractNumId w:val="1"/>
  </w:num>
  <w:num w:numId="4" w16cid:durableId="2118938779">
    <w:abstractNumId w:val="4"/>
  </w:num>
  <w:num w:numId="5" w16cid:durableId="119958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72"/>
    <w:rsid w:val="00064DE4"/>
    <w:rsid w:val="001A522C"/>
    <w:rsid w:val="005314E2"/>
    <w:rsid w:val="00544972"/>
    <w:rsid w:val="00811036"/>
    <w:rsid w:val="0084186A"/>
    <w:rsid w:val="00F2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B755"/>
  <w15:chartTrackingRefBased/>
  <w15:docId w15:val="{EFEE1489-39F3-4FE8-B1CD-1D98DFE2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4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4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4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4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4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4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4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4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4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4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4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4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49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49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49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49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49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49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4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4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4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4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49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49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49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4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49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497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A52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22C"/>
  </w:style>
  <w:style w:type="paragraph" w:styleId="Pieddepage">
    <w:name w:val="footer"/>
    <w:basedOn w:val="Normal"/>
    <w:link w:val="PieddepageCar"/>
    <w:uiPriority w:val="99"/>
    <w:unhideWhenUsed/>
    <w:rsid w:val="001A52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1533</Characters>
  <Application>Microsoft Office Word</Application>
  <DocSecurity>0</DocSecurity>
  <Lines>12</Lines>
  <Paragraphs>3</Paragraphs>
  <ScaleCrop>false</ScaleCrop>
  <Company>UQAR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Sonia</dc:creator>
  <cp:keywords/>
  <dc:description/>
  <cp:lastModifiedBy>Fournier Sonia</cp:lastModifiedBy>
  <cp:revision>3</cp:revision>
  <dcterms:created xsi:type="dcterms:W3CDTF">2025-08-07T13:23:00Z</dcterms:created>
  <dcterms:modified xsi:type="dcterms:W3CDTF">2025-08-07T13:28:00Z</dcterms:modified>
</cp:coreProperties>
</file>